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In occasione di Rome Art Week 2017 e della Tredicesima Giornata del Contemporaneo, </w:t>
      </w:r>
      <w:proofErr w:type="spellStart"/>
      <w:r>
        <w:rPr>
          <w:rFonts w:ascii="Helvetica Neue" w:hAnsi="Helvetica Neue" w:cs="Helvetica Neue"/>
          <w:color w:val="3A3E44"/>
          <w:sz w:val="28"/>
          <w:szCs w:val="28"/>
        </w:rPr>
        <w:t>TRAleVOLTE</w:t>
      </w:r>
      <w:proofErr w:type="spellEnd"/>
      <w:r>
        <w:rPr>
          <w:rFonts w:ascii="Helvetica Neue" w:hAnsi="Helvetica Neue" w:cs="Helvetica Neue"/>
          <w:color w:val="3A3E44"/>
          <w:sz w:val="28"/>
          <w:szCs w:val="28"/>
        </w:rPr>
        <w:t xml:space="preserve"> presenta lunedì 9 ottobre 2017 alle ore 18:30 SIGNOS e IDENTIDADES di Marisa </w:t>
      </w:r>
      <w:proofErr w:type="spellStart"/>
      <w:r>
        <w:rPr>
          <w:rFonts w:ascii="Helvetica Neue" w:hAnsi="Helvetica Neue" w:cs="Helvetica Neue"/>
          <w:color w:val="3A3E44"/>
          <w:sz w:val="28"/>
          <w:szCs w:val="28"/>
        </w:rPr>
        <w:t>Escribano</w:t>
      </w:r>
      <w:proofErr w:type="spellEnd"/>
      <w:r>
        <w:rPr>
          <w:rFonts w:ascii="Helvetica Neue" w:hAnsi="Helvetica Neue" w:cs="Helvetica Neue"/>
          <w:color w:val="3A3E44"/>
          <w:sz w:val="28"/>
          <w:szCs w:val="28"/>
        </w:rPr>
        <w:t>.</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Quello che per mezzo del mio lavoro di fotografia cerco di rappresentare sono mondi e modi di vivere, al di fuori di ogni giudizio, visioni filosofiche e posizioni politiche.</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Il mio interesse è dunque rivolto all’essere umano, e sul come sia riuscito, attraverso usanze e credenze diverse fra loro, a costruire stili di vita e culture in rapporto al tempo e allo spazio, dando vita a mondi che oggi sono avviati alla scomparsa sotto la spinta</w:t>
      </w:r>
      <w:bookmarkStart w:id="0" w:name="_GoBack"/>
      <w:bookmarkEnd w:id="0"/>
      <w:r>
        <w:rPr>
          <w:rFonts w:ascii="Helvetica Neue" w:hAnsi="Helvetica Neue" w:cs="Helvetica Neue"/>
          <w:color w:val="3A3E44"/>
          <w:sz w:val="28"/>
          <w:szCs w:val="28"/>
        </w:rPr>
        <w:t xml:space="preserve"> dominante della logica del progresso e del mercato.</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Le fotografie che qui espongo riguardano differenti aspetti delle culture minacciate come elementi di base della sopravvivenza umana, ritratti, architetture, manufatti, cibo, cercando di render visibile il legame tra ciò che esse rappresentano con i temi di interesse comune e i segni dell’identità di ciascuno di noi.</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Credo infatti fermamente che anche il più piccolo dettaglio possa risultare significativo per comprendere la grande pluralità del mondo, patrimonio culturale collettivo.</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Sono nata a Barcellona e ho avuto il grande privilegio di poter viaggiare fin da giovanissima. Ho vissuto prevalente- mente negli Stati Uniti, ma anche a Parigi, in Germania, in Medio Oriente, Marocco, Colombia, Cina.</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In Francia mi sono laureata in Antropologia. Negli USA, a Boston, ho conseguito il dottorato in Antropologia e quello in Studi mediorientali.</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Ho esposto i miei lavori fotografici in USA, Francia, Svizzera, Marocco, Medio Oriente, America Latina e Spagna. Varie mie fotografie sono in collezioni private e musei, oltre ad essere pubblicate su libri e riviste.</w:t>
      </w: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Marisa </w:t>
      </w:r>
      <w:proofErr w:type="spellStart"/>
      <w:r>
        <w:rPr>
          <w:rFonts w:ascii="Helvetica Neue" w:hAnsi="Helvetica Neue" w:cs="Helvetica Neue"/>
          <w:color w:val="3A3E44"/>
          <w:sz w:val="28"/>
          <w:szCs w:val="28"/>
        </w:rPr>
        <w:t>Escribano</w:t>
      </w:r>
      <w:proofErr w:type="spellEnd"/>
    </w:p>
    <w:p w:rsidR="00135A7B" w:rsidRDefault="00135A7B" w:rsidP="00135A7B">
      <w:pPr>
        <w:widowControl w:val="0"/>
        <w:autoSpaceDE w:val="0"/>
        <w:autoSpaceDN w:val="0"/>
        <w:adjustRightInd w:val="0"/>
        <w:spacing w:line="276" w:lineRule="auto"/>
        <w:rPr>
          <w:rFonts w:ascii="Helvetica Neue" w:hAnsi="Helvetica Neue" w:cs="Helvetica Neue"/>
          <w:color w:val="3A3E44"/>
          <w:sz w:val="28"/>
          <w:szCs w:val="28"/>
        </w:rPr>
      </w:pPr>
    </w:p>
    <w:p w:rsidR="007A4483" w:rsidRDefault="00135A7B" w:rsidP="00135A7B">
      <w:pPr>
        <w:spacing w:line="276" w:lineRule="auto"/>
      </w:pPr>
      <w:r>
        <w:rPr>
          <w:rFonts w:ascii="Helvetica Neue" w:hAnsi="Helvetica Neue" w:cs="Helvetica Neue"/>
          <w:color w:val="3A3E44"/>
          <w:sz w:val="28"/>
          <w:szCs w:val="28"/>
        </w:rPr>
        <w:t>Ingresso gratuito</w:t>
      </w:r>
    </w:p>
    <w:sectPr w:rsidR="007A4483"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A7B"/>
    <w:rsid w:val="00135A7B"/>
    <w:rsid w:val="007A4483"/>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1516</Characters>
  <Application>Microsoft Macintosh Word</Application>
  <DocSecurity>0</DocSecurity>
  <Lines>12</Lines>
  <Paragraphs>3</Paragraphs>
  <ScaleCrop>false</ScaleCrop>
  <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2017-10-09T19:42:00Z</dcterms:created>
  <dcterms:modified xsi:type="dcterms:W3CDTF">2017-10-09T19:42:00Z</dcterms:modified>
</cp:coreProperties>
</file>